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A3B0A" w:rsidRDefault="005D29B4">
      <w:r>
        <w:t>Rapport de la pr</w:t>
      </w:r>
      <w:r w:rsidR="00D06A00">
        <w:t>é</w:t>
      </w:r>
      <w:bookmarkStart w:id="0" w:name="_GoBack"/>
      <w:bookmarkEnd w:id="0"/>
      <w:r>
        <w:t>sidente Michelle Morra d</w:t>
      </w:r>
      <w:r w:rsidR="00D06A00">
        <w:t>u conseil d’école - Trille des B</w:t>
      </w:r>
      <w:r>
        <w:t>ois 2015-16</w:t>
      </w:r>
    </w:p>
    <w:p w:rsidR="004A3B0A" w:rsidRDefault="004A3B0A"/>
    <w:p w:rsidR="004A3B0A" w:rsidRDefault="005D29B4">
      <w:r>
        <w:t>Membres du CE Trille des bois 2015-16</w:t>
      </w:r>
    </w:p>
    <w:p w:rsidR="004A3B0A" w:rsidRDefault="005D29B4">
      <w:r>
        <w:t>Michelle Morra pr</w:t>
      </w:r>
      <w:r w:rsidR="00D06A00">
        <w:t>é</w:t>
      </w:r>
      <w:r>
        <w:t>sidente</w:t>
      </w:r>
    </w:p>
    <w:p w:rsidR="004A3B0A" w:rsidRDefault="005D29B4">
      <w:r>
        <w:t>David Marchand tr</w:t>
      </w:r>
      <w:r w:rsidR="00D06A00">
        <w:t>é</w:t>
      </w:r>
      <w:r>
        <w:t>sorier</w:t>
      </w:r>
    </w:p>
    <w:p w:rsidR="004A3B0A" w:rsidRDefault="00D06A00">
      <w:r>
        <w:t>Matthieu Charron vice-pré</w:t>
      </w:r>
      <w:r w:rsidR="005D29B4">
        <w:t>sident</w:t>
      </w:r>
    </w:p>
    <w:p w:rsidR="004A3B0A" w:rsidRDefault="005D29B4">
      <w:r>
        <w:t xml:space="preserve">Magali </w:t>
      </w:r>
      <w:proofErr w:type="spellStart"/>
      <w:r>
        <w:t>Nayet</w:t>
      </w:r>
      <w:proofErr w:type="spellEnd"/>
      <w:r>
        <w:t xml:space="preserve"> secrétaire</w:t>
      </w:r>
    </w:p>
    <w:p w:rsidR="004A3B0A" w:rsidRDefault="005D29B4">
      <w:r>
        <w:t xml:space="preserve">Lorraine </w:t>
      </w:r>
      <w:proofErr w:type="spellStart"/>
      <w:r>
        <w:t>Hamblin</w:t>
      </w:r>
      <w:proofErr w:type="spellEnd"/>
    </w:p>
    <w:p w:rsidR="004A3B0A" w:rsidRDefault="005D29B4">
      <w:proofErr w:type="spellStart"/>
      <w:r>
        <w:t>Marie-Helene</w:t>
      </w:r>
      <w:proofErr w:type="spellEnd"/>
      <w:r>
        <w:t xml:space="preserve"> Gagnon</w:t>
      </w:r>
    </w:p>
    <w:p w:rsidR="004A3B0A" w:rsidRDefault="005D29B4">
      <w:r>
        <w:t>Laura Barnett</w:t>
      </w:r>
    </w:p>
    <w:p w:rsidR="004A3B0A" w:rsidRDefault="005D29B4">
      <w:r>
        <w:t>Christine Langlois</w:t>
      </w:r>
    </w:p>
    <w:p w:rsidR="004A3B0A" w:rsidRDefault="005D29B4">
      <w:proofErr w:type="spellStart"/>
      <w:r>
        <w:t>Francoise</w:t>
      </w:r>
      <w:proofErr w:type="spellEnd"/>
      <w:r>
        <w:t xml:space="preserve"> </w:t>
      </w:r>
      <w:proofErr w:type="spellStart"/>
      <w:r>
        <w:t>Lathoud</w:t>
      </w:r>
      <w:proofErr w:type="spellEnd"/>
    </w:p>
    <w:p w:rsidR="004A3B0A" w:rsidRDefault="005D29B4">
      <w:r>
        <w:t xml:space="preserve">Nathalie </w:t>
      </w:r>
      <w:proofErr w:type="spellStart"/>
      <w:r>
        <w:t>Thibeault</w:t>
      </w:r>
      <w:proofErr w:type="spellEnd"/>
      <w:r>
        <w:t xml:space="preserve"> - membre du perso</w:t>
      </w:r>
      <w:r w:rsidR="00D06A00">
        <w:t>n</w:t>
      </w:r>
      <w:r>
        <w:t>nel enseignant</w:t>
      </w:r>
    </w:p>
    <w:p w:rsidR="004A3B0A" w:rsidRDefault="005D29B4">
      <w:r>
        <w:t xml:space="preserve">Gabriela </w:t>
      </w:r>
      <w:proofErr w:type="spellStart"/>
      <w:r>
        <w:t>Tovar</w:t>
      </w:r>
      <w:proofErr w:type="spellEnd"/>
      <w:r>
        <w:t xml:space="preserve"> - membre repr</w:t>
      </w:r>
      <w:r w:rsidR="00D06A00">
        <w:t>é</w:t>
      </w:r>
      <w:r>
        <w:t>sentant les éducatrices</w:t>
      </w:r>
    </w:p>
    <w:p w:rsidR="004A3B0A" w:rsidRDefault="005D29B4">
      <w:r>
        <w:t>Chantal Leclerc - di</w:t>
      </w:r>
      <w:r w:rsidR="00D06A00">
        <w:t>rectrice de l’école Trille des B</w:t>
      </w:r>
      <w:r>
        <w:t>ois</w:t>
      </w:r>
    </w:p>
    <w:p w:rsidR="004A3B0A" w:rsidRDefault="005D29B4">
      <w:proofErr w:type="spellStart"/>
      <w:r>
        <w:t>Célyne</w:t>
      </w:r>
      <w:proofErr w:type="spellEnd"/>
      <w:r>
        <w:t xml:space="preserve"> Boileau - directrice adjointe</w:t>
      </w:r>
    </w:p>
    <w:p w:rsidR="004A3B0A" w:rsidRDefault="004A3B0A"/>
    <w:p w:rsidR="004A3B0A" w:rsidRDefault="004A3B0A"/>
    <w:p w:rsidR="004A3B0A" w:rsidRDefault="005D29B4">
      <w:r>
        <w:t>Bonjour,</w:t>
      </w:r>
    </w:p>
    <w:p w:rsidR="004A3B0A" w:rsidRDefault="004A3B0A"/>
    <w:p w:rsidR="004A3B0A" w:rsidRDefault="00D06A00">
      <w:r>
        <w:t>Le conseil d’école Trille des B</w:t>
      </w:r>
      <w:r w:rsidR="005D29B4">
        <w:t>ois a encore une fois eu une année rempli</w:t>
      </w:r>
      <w:r>
        <w:t>e</w:t>
      </w:r>
      <w:r w:rsidR="005D29B4">
        <w:t xml:space="preserve"> de projets et activités.  Le CE de Trille des bois s’est r</w:t>
      </w:r>
      <w:r>
        <w:t>é</w:t>
      </w:r>
      <w:r w:rsidR="005D29B4">
        <w:t>uni 9 fois durant l’année scolaire, le deuxi</w:t>
      </w:r>
      <w:r>
        <w:t>è</w:t>
      </w:r>
      <w:r w:rsidR="005D29B4">
        <w:t>me jeudi du mois.</w:t>
      </w:r>
    </w:p>
    <w:p w:rsidR="004A3B0A" w:rsidRDefault="004A3B0A"/>
    <w:p w:rsidR="00D06A00" w:rsidRDefault="005D29B4">
      <w:r>
        <w:t xml:space="preserve">Le conseil d’école </w:t>
      </w:r>
      <w:proofErr w:type="gramStart"/>
      <w:r>
        <w:t>a</w:t>
      </w:r>
      <w:proofErr w:type="gramEnd"/>
      <w:r>
        <w:t xml:space="preserve"> Trille des </w:t>
      </w:r>
      <w:r w:rsidR="00D06A00">
        <w:t>B</w:t>
      </w:r>
      <w:r>
        <w:t>ois a formé un nouveau com</w:t>
      </w:r>
      <w:r w:rsidR="00D06A00">
        <w:t>ité: l</w:t>
      </w:r>
      <w:r>
        <w:t>e comité de la rétention</w:t>
      </w:r>
      <w:r w:rsidR="00D06A00">
        <w:t>. C</w:t>
      </w:r>
      <w:r>
        <w:t xml:space="preserve">e comité a pour but de travailler </w:t>
      </w:r>
      <w:r w:rsidR="00D06A00">
        <w:t>à</w:t>
      </w:r>
      <w:r>
        <w:t xml:space="preserve"> trouver des stratégies pour encourager les </w:t>
      </w:r>
      <w:r w:rsidR="00D06A00">
        <w:t>é</w:t>
      </w:r>
      <w:r>
        <w:t>l</w:t>
      </w:r>
      <w:r w:rsidR="00D06A00">
        <w:t>è</w:t>
      </w:r>
      <w:r>
        <w:t xml:space="preserve">ves et les parents de la 6e année </w:t>
      </w:r>
      <w:r w:rsidR="00D06A00">
        <w:t>à</w:t>
      </w:r>
      <w:r>
        <w:t xml:space="preserve"> choisir l’école Trille des </w:t>
      </w:r>
      <w:r w:rsidR="00D06A00">
        <w:t>B</w:t>
      </w:r>
      <w:r>
        <w:t xml:space="preserve">ois pour les années </w:t>
      </w:r>
      <w:r w:rsidR="00D06A00">
        <w:t xml:space="preserve">du cycle </w:t>
      </w:r>
      <w:proofErr w:type="spellStart"/>
      <w:r w:rsidR="00D06A00">
        <w:t>initermédiaire</w:t>
      </w:r>
      <w:proofErr w:type="spellEnd"/>
      <w:r w:rsidR="00D06A00">
        <w:t xml:space="preserve"> (7</w:t>
      </w:r>
      <w:r w:rsidR="00D06A00" w:rsidRPr="00D06A00">
        <w:rPr>
          <w:vertAlign w:val="superscript"/>
        </w:rPr>
        <w:t>e</w:t>
      </w:r>
      <w:r w:rsidR="00D06A00">
        <w:t xml:space="preserve"> et 8</w:t>
      </w:r>
      <w:r w:rsidR="00D06A00" w:rsidRPr="00D06A00">
        <w:rPr>
          <w:vertAlign w:val="superscript"/>
        </w:rPr>
        <w:t>e</w:t>
      </w:r>
      <w:r w:rsidR="00D06A00">
        <w:t>)</w:t>
      </w:r>
      <w:r>
        <w:t xml:space="preserve">.  Le comité s’est rencontré </w:t>
      </w:r>
      <w:proofErr w:type="spellStart"/>
      <w:r>
        <w:t>a</w:t>
      </w:r>
      <w:proofErr w:type="spellEnd"/>
      <w:r>
        <w:t xml:space="preserve"> plusieurs reprises et a présenté une soirée aux parents pour avoir leurs idées et commentaires </w:t>
      </w:r>
      <w:proofErr w:type="spellStart"/>
      <w:proofErr w:type="gramStart"/>
      <w:r>
        <w:t>a</w:t>
      </w:r>
      <w:proofErr w:type="spellEnd"/>
      <w:proofErr w:type="gramEnd"/>
      <w:r>
        <w:t xml:space="preserve"> ce sujet.  </w:t>
      </w:r>
    </w:p>
    <w:p w:rsidR="00D06A00" w:rsidRDefault="00D06A00"/>
    <w:p w:rsidR="00D06A00" w:rsidRDefault="005D29B4">
      <w:r>
        <w:t>Les th</w:t>
      </w:r>
      <w:r w:rsidR="00D06A00">
        <w:t>è</w:t>
      </w:r>
      <w:r>
        <w:t xml:space="preserve">mes étaient: </w:t>
      </w:r>
    </w:p>
    <w:p w:rsidR="00D06A00" w:rsidRDefault="00D06A00">
      <w:r>
        <w:t>-</w:t>
      </w:r>
      <w:r w:rsidR="005D29B4">
        <w:t>Pourquoi rester a Tr</w:t>
      </w:r>
      <w:r>
        <w:t>ille des bois pour la 7e et 8e</w:t>
      </w:r>
      <w:proofErr w:type="gramStart"/>
      <w:r>
        <w:t>,?</w:t>
      </w:r>
      <w:proofErr w:type="gramEnd"/>
    </w:p>
    <w:p w:rsidR="00D06A00" w:rsidRDefault="00D06A00">
      <w:r>
        <w:t>-Comment amé</w:t>
      </w:r>
      <w:r w:rsidR="005D29B4">
        <w:t>liorer les activités parascolaire</w:t>
      </w:r>
      <w:r>
        <w:t>s</w:t>
      </w:r>
      <w:r w:rsidR="005D29B4">
        <w:t xml:space="preserve"> pour les plus grands</w:t>
      </w:r>
      <w:r>
        <w:t>?</w:t>
      </w:r>
    </w:p>
    <w:p w:rsidR="00D06A00" w:rsidRDefault="00D06A00">
      <w:r>
        <w:t>-C</w:t>
      </w:r>
      <w:r w:rsidR="005D29B4">
        <w:t>omment crée</w:t>
      </w:r>
      <w:r>
        <w:t>r</w:t>
      </w:r>
      <w:r w:rsidR="005D29B4">
        <w:t xml:space="preserve"> notre propre tapi</w:t>
      </w:r>
      <w:r>
        <w:t>s rouge pour encourager les élè</w:t>
      </w:r>
      <w:r w:rsidR="005D29B4">
        <w:t xml:space="preserve">ves </w:t>
      </w:r>
      <w:r>
        <w:t>à rester a Trille des Bois?</w:t>
      </w:r>
    </w:p>
    <w:p w:rsidR="00D06A00" w:rsidRDefault="00D06A00"/>
    <w:p w:rsidR="004A3B0A" w:rsidRDefault="005D29B4">
      <w:r>
        <w:t>Ce comité continuera le travail dans les prochaines années afin de démontrer aux parents et él</w:t>
      </w:r>
      <w:r w:rsidR="00D06A00">
        <w:t>è</w:t>
      </w:r>
      <w:r>
        <w:t xml:space="preserve">ves que le choix de Trille des </w:t>
      </w:r>
      <w:r w:rsidR="00D06A00">
        <w:t>Bois pour les</w:t>
      </w:r>
      <w:r>
        <w:t xml:space="preserve"> 7</w:t>
      </w:r>
      <w:r w:rsidR="00D06A00">
        <w:t>e</w:t>
      </w:r>
      <w:r>
        <w:t xml:space="preserve"> et 8</w:t>
      </w:r>
      <w:r w:rsidR="00D06A00">
        <w:t>e</w:t>
      </w:r>
      <w:r>
        <w:t xml:space="preserve"> </w:t>
      </w:r>
      <w:r w:rsidR="00D06A00">
        <w:t xml:space="preserve">s’avère </w:t>
      </w:r>
      <w:r>
        <w:t xml:space="preserve">un choix positif. </w:t>
      </w:r>
    </w:p>
    <w:p w:rsidR="004A3B0A" w:rsidRDefault="004A3B0A"/>
    <w:p w:rsidR="004A3B0A" w:rsidRDefault="005D29B4">
      <w:r>
        <w:t xml:space="preserve">Le conseil d’école </w:t>
      </w:r>
      <w:proofErr w:type="spellStart"/>
      <w:r>
        <w:t>a</w:t>
      </w:r>
      <w:proofErr w:type="spellEnd"/>
      <w:r>
        <w:t xml:space="preserve"> aid</w:t>
      </w:r>
      <w:r w:rsidR="00D06A00">
        <w:t>é</w:t>
      </w:r>
      <w:r>
        <w:t xml:space="preserve"> </w:t>
      </w:r>
      <w:r w:rsidR="00D06A00">
        <w:t>à</w:t>
      </w:r>
      <w:r>
        <w:t xml:space="preserve"> organiser 2 grandes foires</w:t>
      </w:r>
      <w:r w:rsidR="00D06A00">
        <w:t> :</w:t>
      </w:r>
      <w:r>
        <w:t xml:space="preserve"> la foire d’hiver et la foire du printemps.  Les deux fu</w:t>
      </w:r>
      <w:r w:rsidR="00D06A00">
        <w:t>rent</w:t>
      </w:r>
      <w:r>
        <w:t xml:space="preserve"> un immense succ</w:t>
      </w:r>
      <w:r w:rsidR="00D06A00">
        <w:t>è</w:t>
      </w:r>
      <w:r>
        <w:t>s</w:t>
      </w:r>
      <w:r w:rsidR="00D06A00">
        <w:t>. Elles sont des occasions de</w:t>
      </w:r>
      <w:r>
        <w:t xml:space="preserve"> </w:t>
      </w:r>
      <w:r w:rsidR="00D06A00">
        <w:t>r</w:t>
      </w:r>
      <w:r>
        <w:t>assemblement</w:t>
      </w:r>
      <w:r w:rsidR="00D06A00">
        <w:t>s</w:t>
      </w:r>
      <w:r>
        <w:t xml:space="preserve"> important</w:t>
      </w:r>
      <w:r w:rsidR="00D06A00">
        <w:t>s</w:t>
      </w:r>
      <w:r>
        <w:t xml:space="preserve"> pour nos familles </w:t>
      </w:r>
      <w:r w:rsidR="00D06A00">
        <w:t>et constituent de bonnes</w:t>
      </w:r>
      <w:r>
        <w:t xml:space="preserve"> collecte</w:t>
      </w:r>
      <w:r w:rsidR="00D06A00">
        <w:t>s</w:t>
      </w:r>
      <w:r>
        <w:t xml:space="preserve"> de fonds.</w:t>
      </w:r>
    </w:p>
    <w:p w:rsidR="004A3B0A" w:rsidRDefault="004A3B0A"/>
    <w:p w:rsidR="004A3B0A" w:rsidRDefault="005D29B4">
      <w:r>
        <w:t>Un comité du fran</w:t>
      </w:r>
      <w:r w:rsidR="00D06A00">
        <w:t>ç</w:t>
      </w:r>
      <w:r>
        <w:t xml:space="preserve">ais s’est aussi </w:t>
      </w:r>
      <w:r w:rsidR="00D06A00">
        <w:t>établi. C</w:t>
      </w:r>
      <w:r>
        <w:t>e comité travaille pour améliorer le fran</w:t>
      </w:r>
      <w:r w:rsidR="00D06A00">
        <w:t>çais à</w:t>
      </w:r>
      <w:r>
        <w:t xml:space="preserve"> l’école et </w:t>
      </w:r>
      <w:r w:rsidR="00D06A00">
        <w:t>à</w:t>
      </w:r>
      <w:r>
        <w:t xml:space="preserve"> encourager  toutes les familles de continuer </w:t>
      </w:r>
      <w:r w:rsidR="00D06A00">
        <w:t>à</w:t>
      </w:r>
      <w:r>
        <w:t xml:space="preserve"> parler </w:t>
      </w:r>
      <w:r w:rsidR="00D06A00">
        <w:t>franç</w:t>
      </w:r>
      <w:r>
        <w:t>ais avec leurs enfants.</w:t>
      </w:r>
    </w:p>
    <w:p w:rsidR="004A3B0A" w:rsidRDefault="004A3B0A"/>
    <w:p w:rsidR="004A3B0A" w:rsidRDefault="005D29B4">
      <w:r>
        <w:t>Les parents étaient présents aux r</w:t>
      </w:r>
      <w:r w:rsidR="00D06A00">
        <w:t>é</w:t>
      </w:r>
      <w:r>
        <w:t>unions du conseil d’école</w:t>
      </w:r>
      <w:r w:rsidR="00D06A00">
        <w:t>. Il</w:t>
      </w:r>
      <w:r>
        <w:t>s ont d</w:t>
      </w:r>
      <w:r w:rsidR="00D06A00">
        <w:t>é</w:t>
      </w:r>
      <w:r>
        <w:t>montr</w:t>
      </w:r>
      <w:r w:rsidR="00D06A00">
        <w:t>é</w:t>
      </w:r>
      <w:r>
        <w:t xml:space="preserve"> que les valeurs Steiner Waldorf sont t</w:t>
      </w:r>
      <w:r w:rsidR="00D06A00">
        <w:t>oujou</w:t>
      </w:r>
      <w:r>
        <w:t xml:space="preserve">rs importantes </w:t>
      </w:r>
      <w:proofErr w:type="gramStart"/>
      <w:r>
        <w:t>a</w:t>
      </w:r>
      <w:proofErr w:type="gramEnd"/>
      <w:r>
        <w:t xml:space="preserve"> Trille des </w:t>
      </w:r>
      <w:r w:rsidR="00D06A00">
        <w:t>B</w:t>
      </w:r>
      <w:r>
        <w:t xml:space="preserve">ois.  Les parents veulent que </w:t>
      </w:r>
      <w:r>
        <w:lastRenderedPageBreak/>
        <w:t>les enfants continue</w:t>
      </w:r>
      <w:r w:rsidR="00D06A00">
        <w:t>nt</w:t>
      </w:r>
      <w:r>
        <w:t xml:space="preserve"> </w:t>
      </w:r>
      <w:r w:rsidR="00D06A00">
        <w:t>à</w:t>
      </w:r>
      <w:r>
        <w:t xml:space="preserve"> f</w:t>
      </w:r>
      <w:r w:rsidR="00D06A00">
        <w:t xml:space="preserve">êter : </w:t>
      </w:r>
      <w:r>
        <w:t xml:space="preserve">la marche </w:t>
      </w:r>
      <w:r w:rsidR="00D06A00">
        <w:t>à</w:t>
      </w:r>
      <w:r>
        <w:t xml:space="preserve"> la lanterne, la spirale de la lumi</w:t>
      </w:r>
      <w:r w:rsidR="00D06A00">
        <w:t>è</w:t>
      </w:r>
      <w:r>
        <w:t xml:space="preserve">re et la </w:t>
      </w:r>
      <w:proofErr w:type="spellStart"/>
      <w:r w:rsidR="00D06A00">
        <w:t>Michaëli</w:t>
      </w:r>
      <w:proofErr w:type="spellEnd"/>
      <w:r>
        <w:t>.  Les parents sont tr</w:t>
      </w:r>
      <w:r w:rsidR="00D06A00">
        <w:t>è</w:t>
      </w:r>
      <w:r>
        <w:t xml:space="preserve">s impliqués </w:t>
      </w:r>
      <w:proofErr w:type="gramStart"/>
      <w:r>
        <w:t>a</w:t>
      </w:r>
      <w:proofErr w:type="gramEnd"/>
      <w:r>
        <w:t xml:space="preserve"> Trille des </w:t>
      </w:r>
      <w:r w:rsidR="00D06A00">
        <w:t>B</w:t>
      </w:r>
      <w:r>
        <w:t>ois.</w:t>
      </w:r>
    </w:p>
    <w:p w:rsidR="004A3B0A" w:rsidRDefault="004A3B0A"/>
    <w:p w:rsidR="004A3B0A" w:rsidRDefault="005D29B4">
      <w:r>
        <w:t xml:space="preserve">Un membre </w:t>
      </w:r>
      <w:proofErr w:type="gramStart"/>
      <w:r>
        <w:t>du</w:t>
      </w:r>
      <w:proofErr w:type="gramEnd"/>
      <w:r>
        <w:t xml:space="preserve"> CE a fait la demande pour la subvention de la participation des parents.  Nous esp</w:t>
      </w:r>
      <w:r w:rsidR="00D06A00">
        <w:t>é</w:t>
      </w:r>
      <w:r>
        <w:t>rons r</w:t>
      </w:r>
      <w:r w:rsidR="00D06A00">
        <w:t>é</w:t>
      </w:r>
      <w:r>
        <w:t>alis</w:t>
      </w:r>
      <w:r w:rsidR="00D06A00">
        <w:t>er</w:t>
      </w:r>
      <w:r>
        <w:t xml:space="preserve"> des projets dans la cour d’école ainsi que des projets pour rendre notre école plus </w:t>
      </w:r>
      <w:r w:rsidR="00D06A00">
        <w:t>é</w:t>
      </w:r>
      <w:r>
        <w:t>cologique.</w:t>
      </w:r>
    </w:p>
    <w:p w:rsidR="004A3B0A" w:rsidRDefault="004A3B0A"/>
    <w:p w:rsidR="004A3B0A" w:rsidRDefault="005D29B4">
      <w:r>
        <w:t>Finalement j’aimerais encore une fois remercier l</w:t>
      </w:r>
      <w:r w:rsidR="00D06A00">
        <w:t xml:space="preserve">es membres </w:t>
      </w:r>
      <w:proofErr w:type="gramStart"/>
      <w:r w:rsidR="00D06A00">
        <w:t>du</w:t>
      </w:r>
      <w:proofErr w:type="gramEnd"/>
      <w:r w:rsidR="00D06A00">
        <w:t xml:space="preserve"> CE pour son </w:t>
      </w:r>
      <w:r>
        <w:t xml:space="preserve">dévouement ainsi que plusieurs parents de Trille des </w:t>
      </w:r>
      <w:r w:rsidR="00D06A00">
        <w:t>B</w:t>
      </w:r>
      <w:r>
        <w:t>ois qui ont donné beaucoup d’heures de bénévolat.</w:t>
      </w:r>
    </w:p>
    <w:p w:rsidR="004A3B0A" w:rsidRDefault="004A3B0A"/>
    <w:p w:rsidR="004A3B0A" w:rsidRDefault="005D29B4">
      <w:r>
        <w:t>Cordialement</w:t>
      </w:r>
    </w:p>
    <w:p w:rsidR="004A3B0A" w:rsidRDefault="005D29B4">
      <w:r>
        <w:t>Michelle Morra</w:t>
      </w:r>
    </w:p>
    <w:p w:rsidR="004A3B0A" w:rsidRDefault="005D29B4">
      <w:r>
        <w:t>Pr</w:t>
      </w:r>
      <w:r w:rsidR="00D06A00">
        <w:t>é</w:t>
      </w:r>
      <w:r>
        <w:t xml:space="preserve">sidente du conseil d’école Trille des </w:t>
      </w:r>
      <w:r w:rsidR="00D06A00">
        <w:t>B</w:t>
      </w:r>
      <w:r>
        <w:t>ois 2015-16</w:t>
      </w:r>
    </w:p>
    <w:sectPr w:rsidR="004A3B0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4A3B0A"/>
    <w:rsid w:val="004A3B0A"/>
    <w:rsid w:val="005D29B4"/>
    <w:rsid w:val="00D0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fr-CA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fr-CA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433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CEPEO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Leclerc</dc:creator>
  <cp:lastModifiedBy>Chantal Leclerc</cp:lastModifiedBy>
  <cp:revision>3</cp:revision>
  <dcterms:created xsi:type="dcterms:W3CDTF">2016-10-13T20:08:00Z</dcterms:created>
  <dcterms:modified xsi:type="dcterms:W3CDTF">2016-10-18T18:00:00Z</dcterms:modified>
</cp:coreProperties>
</file>